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C3166" w14:textId="77777777" w:rsidR="00120C4B" w:rsidRPr="006C7AE3" w:rsidRDefault="00120C4B" w:rsidP="006C7AE3">
      <w:pPr>
        <w:pStyle w:val="Heading2"/>
        <w:rPr>
          <w:rFonts w:ascii="Avenir Book" w:hAnsi="Avenir Book"/>
          <w:caps/>
          <w:sz w:val="2"/>
          <w:szCs w:val="32"/>
        </w:rPr>
      </w:pPr>
      <w:bookmarkStart w:id="0" w:name="_Toc211594561"/>
    </w:p>
    <w:bookmarkEnd w:id="0"/>
    <w:p w14:paraId="0A2FCDA8" w14:textId="2EB740C7" w:rsidR="00B47D70" w:rsidRPr="006C7AE3" w:rsidRDefault="00AB47C2" w:rsidP="00B47D70">
      <w:pPr>
        <w:pStyle w:val="Heading2"/>
        <w:jc w:val="center"/>
        <w:rPr>
          <w:rFonts w:ascii="Avenir Book" w:hAnsi="Avenir Book"/>
          <w:b w:val="0"/>
          <w:caps/>
          <w:sz w:val="32"/>
          <w:szCs w:val="32"/>
        </w:rPr>
      </w:pPr>
      <w:r>
        <w:rPr>
          <w:rFonts w:ascii="Avenir Book" w:hAnsi="Avenir Book"/>
          <w:b w:val="0"/>
          <w:caps/>
          <w:sz w:val="32"/>
          <w:szCs w:val="32"/>
        </w:rPr>
        <w:t>SHORT TERM RESEARCH ASSISTANT AGREEMENT</w:t>
      </w:r>
    </w:p>
    <w:p w14:paraId="7B0343F5" w14:textId="77777777" w:rsidR="00780AF8" w:rsidRDefault="00780AF8" w:rsidP="00120C4B">
      <w:pPr>
        <w:rPr>
          <w:rFonts w:ascii="Avenir Book" w:hAnsi="Avenir Book"/>
        </w:rPr>
      </w:pPr>
    </w:p>
    <w:tbl>
      <w:tblPr>
        <w:tblStyle w:val="TableGrid"/>
        <w:tblpPr w:leftFromText="180" w:rightFromText="180" w:vertAnchor="text" w:horzAnchor="page" w:tblpX="725" w:tblpY="-4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B47C2" w14:paraId="193C2DFE" w14:textId="77777777" w:rsidTr="00AB47C2">
        <w:tc>
          <w:tcPr>
            <w:tcW w:w="5508" w:type="dxa"/>
          </w:tcPr>
          <w:p w14:paraId="5159175F" w14:textId="77777777" w:rsidR="00AB47C2" w:rsidRDefault="00AB47C2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NPGH Trainee:</w:t>
            </w:r>
          </w:p>
          <w:p w14:paraId="0678E0A3" w14:textId="77777777" w:rsidR="00C55B1E" w:rsidRDefault="00C55B1E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508" w:type="dxa"/>
          </w:tcPr>
          <w:p w14:paraId="10C60F0D" w14:textId="067041F9" w:rsidR="00AB47C2" w:rsidRDefault="00AB47C2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Research Site:</w:t>
            </w:r>
          </w:p>
        </w:tc>
      </w:tr>
      <w:tr w:rsidR="00AB47C2" w14:paraId="5A0BCAB0" w14:textId="77777777" w:rsidTr="00AB47C2">
        <w:tc>
          <w:tcPr>
            <w:tcW w:w="11016" w:type="dxa"/>
            <w:gridSpan w:val="2"/>
          </w:tcPr>
          <w:p w14:paraId="61E27638" w14:textId="77777777" w:rsidR="00AB47C2" w:rsidRDefault="00AB47C2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Research Assistant Name:</w:t>
            </w:r>
          </w:p>
          <w:p w14:paraId="0166A670" w14:textId="0AD107A0" w:rsidR="00C55B1E" w:rsidRDefault="00C55B1E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47C2" w14:paraId="6F84BDB1" w14:textId="77777777" w:rsidTr="00AB47C2">
        <w:tc>
          <w:tcPr>
            <w:tcW w:w="11016" w:type="dxa"/>
            <w:gridSpan w:val="2"/>
          </w:tcPr>
          <w:p w14:paraId="101E31EF" w14:textId="716E6920" w:rsidR="00AB47C2" w:rsidRDefault="00AB47C2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Research Assistant Responsibilities:</w:t>
            </w:r>
          </w:p>
          <w:p w14:paraId="61345CBF" w14:textId="77777777" w:rsidR="001C1092" w:rsidRDefault="001C1092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  <w:p w14:paraId="4DA28993" w14:textId="77777777" w:rsidR="00AB47C2" w:rsidRDefault="00AB47C2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2EADEDCE" w14:textId="77777777" w:rsidTr="00AB47C2">
        <w:tc>
          <w:tcPr>
            <w:tcW w:w="11016" w:type="dxa"/>
            <w:gridSpan w:val="2"/>
          </w:tcPr>
          <w:p w14:paraId="741B9A95" w14:textId="77777777" w:rsidR="006C7AE3" w:rsidRDefault="00AB47C2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Dates Worked:</w:t>
            </w:r>
          </w:p>
          <w:p w14:paraId="5522AF5A" w14:textId="7C62C48F" w:rsidR="00AB47C2" w:rsidRDefault="00AB47C2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7CB60A93" w14:textId="77777777" w:rsidTr="00AB47C2">
        <w:tc>
          <w:tcPr>
            <w:tcW w:w="11016" w:type="dxa"/>
            <w:gridSpan w:val="2"/>
          </w:tcPr>
          <w:p w14:paraId="23B61F8A" w14:textId="742A0885" w:rsidR="006C7AE3" w:rsidRDefault="00C55B1E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Compensation:</w:t>
            </w:r>
            <w:r w:rsidR="00780AF8">
              <w:rPr>
                <w:rFonts w:ascii="Avenir Book" w:hAnsi="Avenir Book"/>
                <w:sz w:val="22"/>
                <w:szCs w:val="22"/>
              </w:rPr>
              <w:t xml:space="preserve">  </w:t>
            </w:r>
          </w:p>
          <w:p w14:paraId="41EEAED5" w14:textId="3255E16F" w:rsidR="00C55B1E" w:rsidRDefault="00C55B1E" w:rsidP="00AB47C2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02F8D89C" w14:textId="77777777" w:rsidR="00120C4B" w:rsidRPr="006C7AE3" w:rsidRDefault="00120C4B" w:rsidP="00B47D70">
      <w:pPr>
        <w:rPr>
          <w:rFonts w:ascii="Avenir Book" w:hAnsi="Avenir Book"/>
          <w:b/>
          <w:sz w:val="2"/>
          <w:szCs w:val="22"/>
        </w:rPr>
      </w:pPr>
    </w:p>
    <w:p w14:paraId="79339699" w14:textId="77777777" w:rsidR="00045A29" w:rsidRDefault="00045A29" w:rsidP="00780AF8">
      <w:pPr>
        <w:jc w:val="center"/>
        <w:rPr>
          <w:rFonts w:ascii="Avenir Book" w:hAnsi="Avenir Book"/>
          <w:sz w:val="28"/>
          <w:szCs w:val="28"/>
        </w:rPr>
      </w:pPr>
    </w:p>
    <w:p w14:paraId="12FD920B" w14:textId="7A046C98" w:rsidR="00796D89" w:rsidRDefault="00780AF8" w:rsidP="00780AF8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PAYMENT LOG</w:t>
      </w:r>
    </w:p>
    <w:p w14:paraId="20467385" w14:textId="49CA83EA" w:rsidR="00045A29" w:rsidRDefault="00045A29" w:rsidP="00780AF8">
      <w:pPr>
        <w:jc w:val="center"/>
        <w:rPr>
          <w:rFonts w:ascii="Avenir Book" w:hAnsi="Avenir Book"/>
          <w:i/>
          <w:szCs w:val="28"/>
        </w:rPr>
      </w:pPr>
      <w:r w:rsidRPr="00045A29">
        <w:rPr>
          <w:rFonts w:ascii="Avenir Book" w:hAnsi="Avenir Book"/>
          <w:i/>
          <w:szCs w:val="28"/>
        </w:rPr>
        <w:t>(RA may provide additional proof of payment)</w:t>
      </w:r>
    </w:p>
    <w:tbl>
      <w:tblPr>
        <w:tblStyle w:val="TableGrid"/>
        <w:tblpPr w:leftFromText="180" w:rightFromText="180" w:vertAnchor="page" w:horzAnchor="page" w:tblpX="675" w:tblpY="8933"/>
        <w:tblW w:w="0" w:type="auto"/>
        <w:tblLook w:val="04A0" w:firstRow="1" w:lastRow="0" w:firstColumn="1" w:lastColumn="0" w:noHBand="0" w:noVBand="1"/>
      </w:tblPr>
      <w:tblGrid>
        <w:gridCol w:w="1016"/>
        <w:gridCol w:w="1548"/>
        <w:gridCol w:w="1757"/>
        <w:gridCol w:w="3023"/>
        <w:gridCol w:w="3672"/>
      </w:tblGrid>
      <w:tr w:rsidR="00045A29" w14:paraId="37AAAFAC" w14:textId="77777777" w:rsidTr="00045A29">
        <w:tc>
          <w:tcPr>
            <w:tcW w:w="1016" w:type="dxa"/>
            <w:vAlign w:val="center"/>
          </w:tcPr>
          <w:p w14:paraId="4DB351D8" w14:textId="77777777" w:rsidR="00045A29" w:rsidRDefault="00045A29" w:rsidP="00045A2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DATE</w:t>
            </w:r>
          </w:p>
        </w:tc>
        <w:tc>
          <w:tcPr>
            <w:tcW w:w="1548" w:type="dxa"/>
            <w:vAlign w:val="center"/>
          </w:tcPr>
          <w:p w14:paraId="73579F89" w14:textId="77777777" w:rsidR="00045A29" w:rsidRDefault="00045A29" w:rsidP="00045A2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AMOUNT</w:t>
            </w:r>
          </w:p>
        </w:tc>
        <w:tc>
          <w:tcPr>
            <w:tcW w:w="1757" w:type="dxa"/>
            <w:vAlign w:val="center"/>
          </w:tcPr>
          <w:p w14:paraId="03904355" w14:textId="77777777" w:rsidR="00045A29" w:rsidRDefault="00045A29" w:rsidP="00045A2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CURRENCY</w:t>
            </w:r>
          </w:p>
        </w:tc>
        <w:tc>
          <w:tcPr>
            <w:tcW w:w="3023" w:type="dxa"/>
          </w:tcPr>
          <w:p w14:paraId="5073D165" w14:textId="77777777" w:rsidR="00045A29" w:rsidRDefault="00045A29" w:rsidP="00045A2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NPGH Trainee Signature</w:t>
            </w:r>
          </w:p>
        </w:tc>
        <w:tc>
          <w:tcPr>
            <w:tcW w:w="3672" w:type="dxa"/>
          </w:tcPr>
          <w:p w14:paraId="0634EE68" w14:textId="77777777" w:rsidR="00045A29" w:rsidRDefault="00045A29" w:rsidP="00045A29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Research Assistant Signature</w:t>
            </w:r>
          </w:p>
        </w:tc>
      </w:tr>
      <w:tr w:rsidR="00045A29" w14:paraId="4B533590" w14:textId="77777777" w:rsidTr="00045A29">
        <w:tc>
          <w:tcPr>
            <w:tcW w:w="1016" w:type="dxa"/>
          </w:tcPr>
          <w:p w14:paraId="5059E070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  <w:p w14:paraId="2A22338D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D20686F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57" w:type="dxa"/>
          </w:tcPr>
          <w:p w14:paraId="5F535DB6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023" w:type="dxa"/>
          </w:tcPr>
          <w:p w14:paraId="1C3F04D5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672" w:type="dxa"/>
          </w:tcPr>
          <w:p w14:paraId="38A92091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045A29" w14:paraId="5557CB2B" w14:textId="77777777" w:rsidTr="00045A29">
        <w:tc>
          <w:tcPr>
            <w:tcW w:w="1016" w:type="dxa"/>
          </w:tcPr>
          <w:p w14:paraId="230414D0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  <w:p w14:paraId="523ABBD0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24406FC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57" w:type="dxa"/>
          </w:tcPr>
          <w:p w14:paraId="76CCC504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023" w:type="dxa"/>
          </w:tcPr>
          <w:p w14:paraId="28AF11A2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672" w:type="dxa"/>
          </w:tcPr>
          <w:p w14:paraId="5F442BF9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045A29" w14:paraId="7E763486" w14:textId="77777777" w:rsidTr="00045A29">
        <w:tc>
          <w:tcPr>
            <w:tcW w:w="1016" w:type="dxa"/>
          </w:tcPr>
          <w:p w14:paraId="6E9F2728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  <w:p w14:paraId="241A170D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7F30CD1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23F5F27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023" w:type="dxa"/>
          </w:tcPr>
          <w:p w14:paraId="343241F8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672" w:type="dxa"/>
          </w:tcPr>
          <w:p w14:paraId="0719A907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045A29" w14:paraId="4771ED13" w14:textId="77777777" w:rsidTr="00045A29">
        <w:tc>
          <w:tcPr>
            <w:tcW w:w="1016" w:type="dxa"/>
          </w:tcPr>
          <w:p w14:paraId="6AAE2131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  <w:p w14:paraId="17CA07B8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C96EE3E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53E968C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023" w:type="dxa"/>
          </w:tcPr>
          <w:p w14:paraId="4D221A0D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672" w:type="dxa"/>
          </w:tcPr>
          <w:p w14:paraId="304E5079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045A29" w14:paraId="6498800A" w14:textId="77777777" w:rsidTr="00045A29">
        <w:tc>
          <w:tcPr>
            <w:tcW w:w="1016" w:type="dxa"/>
          </w:tcPr>
          <w:p w14:paraId="353C31CA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  <w:p w14:paraId="78A0D7CD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D83D4E0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57" w:type="dxa"/>
          </w:tcPr>
          <w:p w14:paraId="558A6386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023" w:type="dxa"/>
          </w:tcPr>
          <w:p w14:paraId="3918F6D4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672" w:type="dxa"/>
          </w:tcPr>
          <w:p w14:paraId="0DC1F31E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045A29" w14:paraId="3A6BB05E" w14:textId="77777777" w:rsidTr="00045A29">
        <w:tc>
          <w:tcPr>
            <w:tcW w:w="1016" w:type="dxa"/>
          </w:tcPr>
          <w:p w14:paraId="614ED5D1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  <w:p w14:paraId="4974FE09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8428985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BA27C86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023" w:type="dxa"/>
          </w:tcPr>
          <w:p w14:paraId="438FE5EA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672" w:type="dxa"/>
          </w:tcPr>
          <w:p w14:paraId="0274158F" w14:textId="77777777" w:rsidR="00045A29" w:rsidRDefault="00045A29" w:rsidP="00045A29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4B256FAE" w14:textId="77777777" w:rsidR="00045A29" w:rsidRPr="00045A29" w:rsidRDefault="00045A29" w:rsidP="00780AF8">
      <w:pPr>
        <w:jc w:val="center"/>
        <w:rPr>
          <w:rFonts w:ascii="Avenir Book" w:hAnsi="Avenir Book"/>
          <w:i/>
          <w:szCs w:val="28"/>
        </w:rPr>
      </w:pPr>
    </w:p>
    <w:sectPr w:rsidR="00045A29" w:rsidRPr="00045A29" w:rsidSect="00120C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4C64C" w14:textId="77777777" w:rsidR="00780AF8" w:rsidRDefault="00780AF8" w:rsidP="00B47D70">
      <w:r>
        <w:separator/>
      </w:r>
    </w:p>
  </w:endnote>
  <w:endnote w:type="continuationSeparator" w:id="0">
    <w:p w14:paraId="17957AEB" w14:textId="77777777" w:rsidR="00780AF8" w:rsidRDefault="00780AF8" w:rsidP="00B4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86D97" w14:textId="77777777" w:rsidR="00780AF8" w:rsidRDefault="00780AF8" w:rsidP="00B47D70">
      <w:r>
        <w:separator/>
      </w:r>
    </w:p>
  </w:footnote>
  <w:footnote w:type="continuationSeparator" w:id="0">
    <w:p w14:paraId="4093D31E" w14:textId="77777777" w:rsidR="00780AF8" w:rsidRDefault="00780AF8" w:rsidP="00B47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E96AB" w14:textId="77777777" w:rsidR="00780AF8" w:rsidRDefault="00780A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7886A" wp14:editId="75890B65">
          <wp:simplePos x="0" y="0"/>
          <wp:positionH relativeFrom="column">
            <wp:posOffset>2017751</wp:posOffset>
          </wp:positionH>
          <wp:positionV relativeFrom="paragraph">
            <wp:posOffset>-252730</wp:posOffset>
          </wp:positionV>
          <wp:extent cx="2590800" cy="4386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3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70"/>
    <w:rsid w:val="00045A29"/>
    <w:rsid w:val="00120C4B"/>
    <w:rsid w:val="001C1092"/>
    <w:rsid w:val="00577EC7"/>
    <w:rsid w:val="006C7AE3"/>
    <w:rsid w:val="00780AF8"/>
    <w:rsid w:val="00796D89"/>
    <w:rsid w:val="00A807A6"/>
    <w:rsid w:val="00AB47C2"/>
    <w:rsid w:val="00B47D70"/>
    <w:rsid w:val="00C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70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D70"/>
    <w:rPr>
      <w:rFonts w:asciiTheme="majorHAnsi" w:eastAsiaTheme="majorEastAsia" w:hAnsiTheme="majorHAnsi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70"/>
  </w:style>
  <w:style w:type="paragraph" w:styleId="Footer">
    <w:name w:val="footer"/>
    <w:basedOn w:val="Normal"/>
    <w:link w:val="FooterChar"/>
    <w:uiPriority w:val="99"/>
    <w:unhideWhenUsed/>
    <w:rsid w:val="00B47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70"/>
  </w:style>
  <w:style w:type="table" w:styleId="TableGrid">
    <w:name w:val="Table Grid"/>
    <w:basedOn w:val="TableNormal"/>
    <w:uiPriority w:val="59"/>
    <w:rsid w:val="006C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D70"/>
    <w:rPr>
      <w:rFonts w:asciiTheme="majorHAnsi" w:eastAsiaTheme="majorEastAsia" w:hAnsiTheme="majorHAnsi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70"/>
  </w:style>
  <w:style w:type="paragraph" w:styleId="Footer">
    <w:name w:val="footer"/>
    <w:basedOn w:val="Normal"/>
    <w:link w:val="FooterChar"/>
    <w:uiPriority w:val="99"/>
    <w:unhideWhenUsed/>
    <w:rsid w:val="00B47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70"/>
  </w:style>
  <w:style w:type="table" w:styleId="TableGrid">
    <w:name w:val="Table Grid"/>
    <w:basedOn w:val="TableNormal"/>
    <w:uiPriority w:val="59"/>
    <w:rsid w:val="006C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298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Hobbs</dc:creator>
  <cp:keywords/>
  <dc:description/>
  <cp:lastModifiedBy>Zunt Programs</cp:lastModifiedBy>
  <cp:revision>4</cp:revision>
  <dcterms:created xsi:type="dcterms:W3CDTF">2015-03-20T21:20:00Z</dcterms:created>
  <dcterms:modified xsi:type="dcterms:W3CDTF">2015-03-20T22:03:00Z</dcterms:modified>
</cp:coreProperties>
</file>